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699D" w14:textId="1AA05B0C" w:rsidR="3464BB01" w:rsidRDefault="3464BB01" w:rsidP="3464BB01">
      <w:pPr>
        <w:pStyle w:val="NormalWeb"/>
        <w:rPr>
          <w:rStyle w:val="Emphasis"/>
          <w:i w:val="0"/>
          <w:iCs w:val="0"/>
          <w:color w:val="000000" w:themeColor="text1"/>
        </w:rPr>
      </w:pPr>
    </w:p>
    <w:p w14:paraId="681A9876" w14:textId="5B0A6528" w:rsidR="3464BB01" w:rsidRDefault="3464BB01" w:rsidP="3464BB01">
      <w:pPr>
        <w:pStyle w:val="NormalWeb"/>
        <w:rPr>
          <w:rStyle w:val="Emphasis"/>
          <w:i w:val="0"/>
          <w:iCs w:val="0"/>
          <w:color w:val="000000" w:themeColor="text1"/>
        </w:rPr>
      </w:pPr>
    </w:p>
    <w:p w14:paraId="655FF178" w14:textId="1339E09A" w:rsidR="3464BB01" w:rsidRDefault="3464BB01" w:rsidP="3464BB01">
      <w:pPr>
        <w:pStyle w:val="NormalWeb"/>
        <w:rPr>
          <w:rStyle w:val="Emphasis"/>
          <w:i w:val="0"/>
          <w:iCs w:val="0"/>
          <w:color w:val="000000" w:themeColor="text1"/>
        </w:rPr>
      </w:pPr>
    </w:p>
    <w:p w14:paraId="652FA596" w14:textId="78977BE4" w:rsidR="623E3716" w:rsidRPr="00B808A8" w:rsidRDefault="623E3716" w:rsidP="623E3716">
      <w:pPr>
        <w:pStyle w:val="NormalWeb"/>
        <w:rPr>
          <w:rStyle w:val="Emphasis"/>
          <w:rFonts w:ascii="Arial" w:hAnsi="Arial" w:cs="Arial"/>
          <w:i w:val="0"/>
          <w:iCs w:val="0"/>
          <w:color w:val="000000"/>
        </w:rPr>
      </w:pP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Dear </w:t>
      </w:r>
      <w:r w:rsidRPr="00DF704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>Name</w:t>
      </w: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>:</w:t>
      </w:r>
    </w:p>
    <w:p w14:paraId="2B083B02" w14:textId="6C6E45E1" w:rsidR="00B808A8" w:rsidRDefault="623E3716" w:rsidP="623E3716">
      <w:pPr>
        <w:pStyle w:val="NormalWeb"/>
        <w:rPr>
          <w:rStyle w:val="Emphasis"/>
          <w:rFonts w:ascii="Arial" w:hAnsi="Arial" w:cs="Arial"/>
          <w:i w:val="0"/>
          <w:iCs w:val="0"/>
          <w:color w:val="000000" w:themeColor="text1"/>
        </w:rPr>
      </w:pP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Congratulations on receiving an invitation to visit the University of Florida as a </w:t>
      </w:r>
      <w:r w:rsidRPr="00DF704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>J exchange visitor</w:t>
      </w:r>
      <w:r w:rsidR="005C6B7C" w:rsidRPr="00DF704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>/</w:t>
      </w:r>
      <w:r w:rsidR="00CA1AC9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>J-1 student/</w:t>
      </w:r>
      <w:r w:rsidR="005C6B7C" w:rsidRPr="00DF704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>F-1 student</w:t>
      </w:r>
      <w:r w:rsidR="00B808A8" w:rsidRPr="00DF704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</w:rPr>
        <w:t>!</w:t>
      </w: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</w:t>
      </w:r>
    </w:p>
    <w:p w14:paraId="034A4839" w14:textId="25CB78ED" w:rsidR="0047533C" w:rsidRDefault="00DB1926" w:rsidP="623E3716">
      <w:pPr>
        <w:pStyle w:val="NormalWeb"/>
        <w:rPr>
          <w:rStyle w:val="Emphasis"/>
          <w:rFonts w:ascii="Arial" w:hAnsi="Arial" w:cs="Arial"/>
          <w:i w:val="0"/>
          <w:iCs w:val="0"/>
          <w:color w:val="000000" w:themeColor="text1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</w:rPr>
        <w:t>To</w:t>
      </w:r>
      <w:r w:rsidR="0047533C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expedite the onboarding process please complete the following as soon as possible:</w:t>
      </w:r>
    </w:p>
    <w:p w14:paraId="367BFBC5" w14:textId="60A8574C" w:rsidR="008664F8" w:rsidRPr="00DB1926" w:rsidRDefault="623E3716" w:rsidP="0063688D">
      <w:pPr>
        <w:pStyle w:val="NormalWeb"/>
        <w:numPr>
          <w:ilvl w:val="0"/>
          <w:numId w:val="1"/>
        </w:numPr>
        <w:contextualSpacing/>
        <w:rPr>
          <w:rStyle w:val="Emphasis"/>
          <w:rFonts w:ascii="Arial" w:hAnsi="Arial" w:cs="Arial"/>
          <w:i w:val="0"/>
          <w:iCs w:val="0"/>
          <w:color w:val="000000"/>
        </w:rPr>
      </w:pPr>
      <w:r w:rsidRPr="008664F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The </w:t>
      </w:r>
      <w:r w:rsidRPr="008664F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 xml:space="preserve">Department </w:t>
      </w:r>
      <w:r w:rsidR="00397649" w:rsidRPr="008664F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 xml:space="preserve">of Department </w:t>
      </w:r>
      <w:r w:rsidRPr="008664F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>Name</w:t>
      </w:r>
      <w:r w:rsidRPr="008664F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will submit a</w:t>
      </w:r>
      <w:r w:rsidR="005C6B7C" w:rsidRPr="008664F8">
        <w:rPr>
          <w:rStyle w:val="Emphasis"/>
          <w:rFonts w:ascii="Arial" w:hAnsi="Arial" w:cs="Arial"/>
          <w:i w:val="0"/>
          <w:iCs w:val="0"/>
          <w:color w:val="000000" w:themeColor="text1"/>
        </w:rPr>
        <w:t>n</w:t>
      </w:r>
      <w:r w:rsidRPr="008664F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application packet to</w:t>
      </w:r>
      <w:r w:rsidR="005C6B7C" w:rsidRPr="008664F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</w:t>
      </w:r>
      <w:r w:rsidRPr="008664F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the UF International Center on your behalf so that </w:t>
      </w:r>
      <w:proofErr w:type="gramStart"/>
      <w:r w:rsidRPr="008664F8">
        <w:rPr>
          <w:rStyle w:val="Emphasis"/>
          <w:rFonts w:ascii="Arial" w:hAnsi="Arial" w:cs="Arial"/>
          <w:i w:val="0"/>
          <w:iCs w:val="0"/>
          <w:color w:val="000000" w:themeColor="text1"/>
        </w:rPr>
        <w:t>a</w:t>
      </w:r>
      <w:proofErr w:type="gramEnd"/>
      <w:r w:rsidRPr="008664F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</w:t>
      </w:r>
      <w:r w:rsidR="005C6B7C" w:rsidRPr="008664F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>ENTER TYPE OF FORM (DS2019/I-20</w:t>
      </w:r>
      <w:r w:rsidR="005C6B7C" w:rsidRPr="008664F8">
        <w:rPr>
          <w:rStyle w:val="Emphasis"/>
          <w:rFonts w:ascii="Arial" w:hAnsi="Arial" w:cs="Arial"/>
          <w:i w:val="0"/>
          <w:iCs w:val="0"/>
          <w:color w:val="000000" w:themeColor="text1"/>
          <w:highlight w:val="yellow"/>
        </w:rPr>
        <w:t>)</w:t>
      </w:r>
      <w:r w:rsidRPr="008664F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will be generated for you. Please provide me with a scanned copy of the highlighted items on the attached document</w:t>
      </w:r>
      <w:r w:rsidR="0047533C" w:rsidRPr="008664F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and return to me via email.</w:t>
      </w:r>
    </w:p>
    <w:p w14:paraId="312D1F2A" w14:textId="55C4F966" w:rsidR="008664F8" w:rsidRPr="00DB1926" w:rsidRDefault="008664F8" w:rsidP="00DB1926">
      <w:pPr>
        <w:pStyle w:val="NormalWeb"/>
        <w:ind w:left="720"/>
        <w:contextualSpacing/>
        <w:rPr>
          <w:rStyle w:val="Emphasis"/>
          <w:rFonts w:ascii="Arial" w:hAnsi="Arial" w:cs="Arial"/>
          <w:i w:val="0"/>
          <w:iCs w:val="0"/>
          <w:color w:val="000000"/>
        </w:rPr>
      </w:pPr>
    </w:p>
    <w:p w14:paraId="311AABA8" w14:textId="669F33CA" w:rsidR="005C6B7C" w:rsidRDefault="005C6B7C" w:rsidP="00DB1926">
      <w:pPr>
        <w:pStyle w:val="NormalWeb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lang w:eastAsia="en-US"/>
        </w:rPr>
      </w:pPr>
      <w:r w:rsidRPr="00C213D1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You will also receive an email from </w:t>
      </w:r>
      <w:r w:rsidR="00502328" w:rsidRPr="00C213D1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the </w:t>
      </w:r>
      <w:r w:rsidR="00502328" w:rsidRPr="00502328">
        <w:rPr>
          <w:rStyle w:val="Emphasis"/>
          <w:rFonts w:ascii="Arial" w:hAnsi="Arial" w:cs="Arial"/>
          <w:i w:val="0"/>
          <w:iCs w:val="0"/>
          <w:color w:val="000000" w:themeColor="text1"/>
        </w:rPr>
        <w:t>Foreign National Information System, a secure electronic portal</w:t>
      </w:r>
      <w:r w:rsid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where you will enter </w:t>
      </w:r>
      <w:r w:rsidR="00502328" w:rsidRP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information used to generate tax forms needed for </w:t>
      </w:r>
      <w:r w:rsid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your appointment at </w:t>
      </w:r>
      <w:r w:rsidR="00502328" w:rsidRP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UF. </w:t>
      </w:r>
      <w:r w:rsid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Please </w:t>
      </w:r>
      <w:r w:rsidR="00A643A0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watch </w:t>
      </w:r>
      <w:r w:rsid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for an email </w:t>
      </w:r>
      <w:r w:rsidR="00A643A0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invitation </w:t>
      </w:r>
      <w:r w:rsid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with the </w:t>
      </w:r>
      <w:r w:rsidR="00C213D1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subject line: </w:t>
      </w:r>
      <w:r w:rsidR="00C213D1" w:rsidRPr="00C213D1">
        <w:rPr>
          <w:rStyle w:val="Emphasis"/>
          <w:rFonts w:ascii="Arial" w:hAnsi="Arial" w:cs="Arial"/>
          <w:b/>
          <w:bCs/>
          <w:i w:val="0"/>
          <w:iCs w:val="0"/>
          <w:color w:val="2E74B5" w:themeColor="accent1" w:themeShade="BF"/>
        </w:rPr>
        <w:t>U</w:t>
      </w:r>
      <w:r w:rsidR="00397649">
        <w:rPr>
          <w:rStyle w:val="Emphasis"/>
          <w:rFonts w:ascii="Arial" w:hAnsi="Arial" w:cs="Arial"/>
          <w:b/>
          <w:bCs/>
          <w:i w:val="0"/>
          <w:iCs w:val="0"/>
          <w:color w:val="2E74B5" w:themeColor="accent1" w:themeShade="BF"/>
        </w:rPr>
        <w:t>niversity of Florida: Access for</w:t>
      </w:r>
      <w:r w:rsidR="00C213D1" w:rsidRPr="00C213D1">
        <w:rPr>
          <w:rStyle w:val="Emphasis"/>
          <w:rFonts w:ascii="Arial" w:hAnsi="Arial" w:cs="Arial"/>
          <w:b/>
          <w:bCs/>
          <w:i w:val="0"/>
          <w:iCs w:val="0"/>
          <w:color w:val="2E74B5" w:themeColor="accent1" w:themeShade="BF"/>
        </w:rPr>
        <w:t xml:space="preserve"> FNIS</w:t>
      </w:r>
      <w:r w:rsidR="00397649">
        <w:rPr>
          <w:rStyle w:val="Emphasis"/>
          <w:rFonts w:ascii="Arial" w:hAnsi="Arial" w:cs="Arial"/>
          <w:b/>
          <w:bCs/>
          <w:i w:val="0"/>
          <w:iCs w:val="0"/>
          <w:color w:val="2E74B5" w:themeColor="accent1" w:themeShade="BF"/>
        </w:rPr>
        <w:t xml:space="preserve"> system</w:t>
      </w:r>
      <w:r w:rsidR="00C213D1">
        <w:rPr>
          <w:rStyle w:val="Emphasis"/>
          <w:rFonts w:ascii="Arial" w:hAnsi="Arial" w:cs="Arial"/>
          <w:i w:val="0"/>
          <w:iCs w:val="0"/>
          <w:color w:val="000000" w:themeColor="text1"/>
        </w:rPr>
        <w:t>.</w:t>
      </w:r>
    </w:p>
    <w:p w14:paraId="24D5D937" w14:textId="5DAF9F66" w:rsidR="623E3716" w:rsidRPr="00B808A8" w:rsidRDefault="623E3716" w:rsidP="623E3716">
      <w:pPr>
        <w:pStyle w:val="NormalWeb"/>
        <w:rPr>
          <w:rStyle w:val="Emphasis"/>
          <w:rFonts w:ascii="Arial" w:hAnsi="Arial" w:cs="Arial"/>
          <w:color w:val="000000"/>
        </w:rPr>
      </w:pP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We look forward to receiving your response and having you as a </w:t>
      </w:r>
      <w:r w:rsidR="009821C3" w:rsidRPr="00DF704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>GUEST/STUDENT</w:t>
      </w: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at the University of Florida</w:t>
      </w:r>
    </w:p>
    <w:p w14:paraId="672A6659" w14:textId="46910DE3" w:rsidR="00553F64" w:rsidRPr="00B808A8" w:rsidRDefault="00553F64" w:rsidP="00046B10">
      <w:pPr>
        <w:pStyle w:val="NormalWeb"/>
        <w:rPr>
          <w:rFonts w:ascii="Arial" w:hAnsi="Arial" w:cs="Arial"/>
          <w:i/>
          <w:iCs/>
          <w:color w:val="000000"/>
        </w:rPr>
      </w:pPr>
      <w:r w:rsidRPr="00B808A8">
        <w:rPr>
          <w:rStyle w:val="Emphasis"/>
          <w:rFonts w:ascii="Arial" w:hAnsi="Arial" w:cs="Arial"/>
          <w:i w:val="0"/>
          <w:iCs w:val="0"/>
          <w:color w:val="000000"/>
        </w:rPr>
        <w:t xml:space="preserve">Please let me know if you have any questions. </w:t>
      </w:r>
    </w:p>
    <w:p w14:paraId="0A37501D" w14:textId="77777777" w:rsidR="00553F64" w:rsidRPr="00B808A8" w:rsidRDefault="00553F64" w:rsidP="00553F64">
      <w:pPr>
        <w:rPr>
          <w:rFonts w:ascii="Arial" w:hAnsi="Arial" w:cs="Arial"/>
        </w:rPr>
      </w:pPr>
    </w:p>
    <w:p w14:paraId="04EBDF90" w14:textId="75CC8980" w:rsidR="00553F64" w:rsidRDefault="00553F64" w:rsidP="00553F64">
      <w:pPr>
        <w:rPr>
          <w:rFonts w:ascii="Arial" w:hAnsi="Arial" w:cs="Arial"/>
          <w:color w:val="0D0D0D"/>
          <w:sz w:val="24"/>
          <w:szCs w:val="24"/>
        </w:rPr>
      </w:pPr>
      <w:r w:rsidRPr="00B808A8">
        <w:rPr>
          <w:rFonts w:ascii="Arial" w:hAnsi="Arial" w:cs="Arial"/>
          <w:color w:val="0D0D0D"/>
          <w:sz w:val="24"/>
          <w:szCs w:val="24"/>
        </w:rPr>
        <w:t>Thank you,</w:t>
      </w:r>
    </w:p>
    <w:p w14:paraId="42C3F92C" w14:textId="733AE89E" w:rsidR="00B808A8" w:rsidRDefault="00B808A8" w:rsidP="00553F64">
      <w:pPr>
        <w:rPr>
          <w:rFonts w:ascii="Arial" w:hAnsi="Arial" w:cs="Arial"/>
          <w:color w:val="0D0D0D"/>
          <w:sz w:val="24"/>
          <w:szCs w:val="24"/>
        </w:rPr>
      </w:pPr>
    </w:p>
    <w:p w14:paraId="35FAFB39" w14:textId="4B7E893A" w:rsidR="00B808A8" w:rsidRPr="00DF7048" w:rsidRDefault="00B808A8" w:rsidP="00553F64">
      <w:pPr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  <w:r w:rsidRPr="00DF7048"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  <w:t>Name</w:t>
      </w:r>
    </w:p>
    <w:p w14:paraId="506355D4" w14:textId="502DDC17" w:rsidR="00B808A8" w:rsidRPr="00DF7048" w:rsidRDefault="00B808A8" w:rsidP="00553F64">
      <w:pPr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  <w:r w:rsidRPr="00DF7048"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  <w:t>Title</w:t>
      </w:r>
    </w:p>
    <w:p w14:paraId="0A614FA7" w14:textId="44B8549C" w:rsidR="00B808A8" w:rsidRPr="00DF7048" w:rsidRDefault="00B808A8" w:rsidP="00553F64">
      <w:pPr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  <w:r w:rsidRPr="00DF7048"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  <w:t>Email</w:t>
      </w:r>
    </w:p>
    <w:p w14:paraId="6E92C94C" w14:textId="7F46CB36" w:rsidR="00B808A8" w:rsidRPr="00DF7048" w:rsidRDefault="00B808A8" w:rsidP="00553F64">
      <w:pPr>
        <w:rPr>
          <w:rFonts w:ascii="Arial" w:hAnsi="Arial" w:cs="Arial"/>
          <w:b/>
          <w:bCs/>
          <w:sz w:val="24"/>
          <w:szCs w:val="24"/>
        </w:rPr>
      </w:pPr>
      <w:r w:rsidRPr="00DF7048"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  <w:t>Phone</w:t>
      </w:r>
    </w:p>
    <w:p w14:paraId="5DAB6C7B" w14:textId="77777777" w:rsidR="00F322E6" w:rsidRDefault="00F322E6"/>
    <w:sectPr w:rsidR="00F322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1BBB" w14:textId="77777777" w:rsidR="0047533C" w:rsidRDefault="0047533C">
      <w:r>
        <w:separator/>
      </w:r>
    </w:p>
  </w:endnote>
  <w:endnote w:type="continuationSeparator" w:id="0">
    <w:p w14:paraId="5F21B9C0" w14:textId="77777777" w:rsidR="0047533C" w:rsidRDefault="0047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7533C" w14:paraId="1E322698" w14:textId="77777777" w:rsidTr="31E4AE9D">
      <w:tc>
        <w:tcPr>
          <w:tcW w:w="3120" w:type="dxa"/>
        </w:tcPr>
        <w:p w14:paraId="5540378B" w14:textId="22F30DD3" w:rsidR="0047533C" w:rsidRDefault="0047533C" w:rsidP="31E4AE9D">
          <w:pPr>
            <w:pStyle w:val="Header"/>
            <w:ind w:left="-115"/>
          </w:pPr>
        </w:p>
      </w:tc>
      <w:tc>
        <w:tcPr>
          <w:tcW w:w="3120" w:type="dxa"/>
        </w:tcPr>
        <w:p w14:paraId="45D82861" w14:textId="214D0768" w:rsidR="0047533C" w:rsidRDefault="0047533C" w:rsidP="31E4AE9D">
          <w:pPr>
            <w:pStyle w:val="Header"/>
            <w:jc w:val="center"/>
          </w:pPr>
        </w:p>
      </w:tc>
      <w:tc>
        <w:tcPr>
          <w:tcW w:w="3120" w:type="dxa"/>
        </w:tcPr>
        <w:p w14:paraId="15535A46" w14:textId="79F7C0F4" w:rsidR="0047533C" w:rsidRDefault="0047533C" w:rsidP="31E4AE9D">
          <w:pPr>
            <w:pStyle w:val="Header"/>
            <w:ind w:right="-115"/>
            <w:jc w:val="right"/>
          </w:pPr>
        </w:p>
      </w:tc>
    </w:tr>
  </w:tbl>
  <w:p w14:paraId="169DFD30" w14:textId="25EF5A98" w:rsidR="0047533C" w:rsidRDefault="0047533C" w:rsidP="31E4A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2E37" w14:textId="77777777" w:rsidR="0047533C" w:rsidRDefault="0047533C">
      <w:r>
        <w:separator/>
      </w:r>
    </w:p>
  </w:footnote>
  <w:footnote w:type="continuationSeparator" w:id="0">
    <w:p w14:paraId="4D650CDA" w14:textId="77777777" w:rsidR="0047533C" w:rsidRDefault="0047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ACF1" w14:textId="0DC52B78" w:rsidR="0047533C" w:rsidRDefault="0047533C" w:rsidP="31E4AE9D">
    <w:pPr>
      <w:pStyle w:val="Header"/>
    </w:pPr>
    <w:r w:rsidRPr="00046B10">
      <w:rPr>
        <w:noProof/>
      </w:rPr>
      <w:drawing>
        <wp:anchor distT="0" distB="0" distL="114300" distR="114300" simplePos="0" relativeHeight="251659264" behindDoc="0" locked="0" layoutInCell="1" allowOverlap="0" wp14:anchorId="691762CA" wp14:editId="4135C2BD">
          <wp:simplePos x="0" y="0"/>
          <wp:positionH relativeFrom="margin">
            <wp:posOffset>2103755</wp:posOffset>
          </wp:positionH>
          <wp:positionV relativeFrom="paragraph">
            <wp:posOffset>1053465</wp:posOffset>
          </wp:positionV>
          <wp:extent cx="2054225" cy="211455"/>
          <wp:effectExtent l="0" t="0" r="3175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/>
                  <pic:cNvPicPr/>
                </pic:nvPicPr>
                <pic:blipFill rotWithShape="1">
                  <a:blip r:embed="rId1"/>
                  <a:srcRect l="24724" t="50886" b="-1"/>
                  <a:stretch/>
                </pic:blipFill>
                <pic:spPr bwMode="auto">
                  <a:xfrm>
                    <a:off x="0" y="0"/>
                    <a:ext cx="2054225" cy="211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B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CA0F4" wp14:editId="363797B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62700" cy="768096"/>
              <wp:effectExtent l="0" t="0" r="19050" b="133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2700" cy="768096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65013D" w14:textId="67F707BC" w:rsidR="0047533C" w:rsidRDefault="0047533C" w:rsidP="00046B10">
                          <w:pPr>
                            <w:spacing w:before="120" w:after="120"/>
                            <w:ind w:right="-43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</w:pPr>
                          <w:r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 xml:space="preserve">FOREIGN NATIONAL EMAIL TEMPLATE </w:t>
                          </w:r>
                        </w:p>
                        <w:p w14:paraId="61ED7D17" w14:textId="77777777" w:rsidR="0047533C" w:rsidRPr="00CA045E" w:rsidRDefault="0047533C" w:rsidP="00046B10">
                          <w:pPr>
                            <w:spacing w:before="120" w:after="120"/>
                            <w:ind w:right="-4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>FOR HIRING PROCESS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CA0F4" id="Rectangle 11" o:spid="_x0000_s1026" style="position:absolute;margin-left:0;margin-top:0;width:501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" filled="f" strokecolor="#1f4d78 [1604]" strokeweight="1.5pt">
              <v:textbox>
                <w:txbxContent>
                  <w:p w14:paraId="7465013D" w14:textId="67F707BC" w:rsidR="0047533C" w:rsidRDefault="0047533C" w:rsidP="00046B10">
                    <w:pPr>
                      <w:spacing w:before="120" w:after="120"/>
                      <w:ind w:right="-43"/>
                      <w:jc w:val="center"/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</w:pPr>
                    <w:r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 xml:space="preserve">FOREIGN NATIONAL EMAIL TEMPLATE </w:t>
                    </w:r>
                  </w:p>
                  <w:p w14:paraId="61ED7D17" w14:textId="77777777" w:rsidR="0047533C" w:rsidRPr="00CA045E" w:rsidRDefault="0047533C" w:rsidP="00046B10">
                    <w:pPr>
                      <w:spacing w:before="120" w:after="120"/>
                      <w:ind w:right="-43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>FOR HIRING PROCESS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94B61"/>
    <w:multiLevelType w:val="hybridMultilevel"/>
    <w:tmpl w:val="20C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64"/>
    <w:rsid w:val="00046B10"/>
    <w:rsid w:val="00065BEE"/>
    <w:rsid w:val="00397649"/>
    <w:rsid w:val="003F011E"/>
    <w:rsid w:val="0047533C"/>
    <w:rsid w:val="00502328"/>
    <w:rsid w:val="00553F64"/>
    <w:rsid w:val="005C6B7C"/>
    <w:rsid w:val="006F2409"/>
    <w:rsid w:val="007076F3"/>
    <w:rsid w:val="008664F8"/>
    <w:rsid w:val="009821C3"/>
    <w:rsid w:val="00A643A0"/>
    <w:rsid w:val="00B41BBF"/>
    <w:rsid w:val="00B808A8"/>
    <w:rsid w:val="00C213D1"/>
    <w:rsid w:val="00CA1AC9"/>
    <w:rsid w:val="00D15B8E"/>
    <w:rsid w:val="00DB1926"/>
    <w:rsid w:val="00DF7048"/>
    <w:rsid w:val="00ED092F"/>
    <w:rsid w:val="00F322E6"/>
    <w:rsid w:val="31E4AE9D"/>
    <w:rsid w:val="3464BB01"/>
    <w:rsid w:val="623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F52C2B"/>
  <w15:chartTrackingRefBased/>
  <w15:docId w15:val="{EE6299B1-4321-4C62-9827-F7DCF7C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F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53F64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B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B8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Anaya-Dominguez, Nerea A</dc:creator>
  <cp:keywords/>
  <dc:description/>
  <cp:lastModifiedBy>Mendoza,Cynthia</cp:lastModifiedBy>
  <cp:revision>3</cp:revision>
  <dcterms:created xsi:type="dcterms:W3CDTF">2020-10-05T04:03:00Z</dcterms:created>
  <dcterms:modified xsi:type="dcterms:W3CDTF">2020-10-28T18:01:00Z</dcterms:modified>
</cp:coreProperties>
</file>